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FF27" w14:textId="77777777" w:rsidR="00FB6FCA" w:rsidRDefault="00FB6FCA" w:rsidP="00FB6FCA"/>
    <w:p w14:paraId="5A0EFF28" w14:textId="24A3E14F" w:rsidR="00FB6FCA" w:rsidRDefault="00652836" w:rsidP="00FB6FCA">
      <w:pPr>
        <w:jc w:val="right"/>
      </w:pPr>
      <w:r>
        <w:rPr>
          <w:noProof/>
        </w:rPr>
        <w:drawing>
          <wp:inline distT="0" distB="0" distL="0" distR="0" wp14:anchorId="2B0B00DA" wp14:editId="55046502">
            <wp:extent cx="3548380" cy="162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EFF29" w14:textId="77777777" w:rsidR="00FB6FCA" w:rsidRPr="00FD3DA9" w:rsidRDefault="00FB6FCA" w:rsidP="00FB6FCA">
      <w:pPr>
        <w:pStyle w:val="50"/>
        <w:shd w:val="clear" w:color="auto" w:fill="auto"/>
        <w:spacing w:before="0" w:after="194" w:line="230" w:lineRule="exact"/>
        <w:ind w:right="312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 xml:space="preserve">                                                                                                         </w:t>
      </w:r>
    </w:p>
    <w:p w14:paraId="5A0EFF2A" w14:textId="71DAA588" w:rsidR="00FB6FCA" w:rsidRPr="00495D9E" w:rsidRDefault="00FB6FCA" w:rsidP="00FB6FCA">
      <w:pPr>
        <w:pStyle w:val="50"/>
        <w:shd w:val="clear" w:color="auto" w:fill="auto"/>
        <w:spacing w:before="0" w:after="194" w:line="230" w:lineRule="exact"/>
        <w:ind w:left="-426"/>
        <w:jc w:val="center"/>
        <w:rPr>
          <w:color w:val="0F243E"/>
          <w:sz w:val="28"/>
          <w:szCs w:val="28"/>
        </w:rPr>
      </w:pPr>
      <w:r w:rsidRPr="00FD3DA9">
        <w:rPr>
          <w:color w:val="0F243E"/>
          <w:sz w:val="28"/>
          <w:szCs w:val="28"/>
        </w:rPr>
        <w:t xml:space="preserve">План работы психологической </w:t>
      </w:r>
      <w:proofErr w:type="gramStart"/>
      <w:r w:rsidRPr="00FD3DA9">
        <w:rPr>
          <w:color w:val="0F243E"/>
          <w:sz w:val="28"/>
          <w:szCs w:val="28"/>
        </w:rPr>
        <w:t>службы</w:t>
      </w:r>
      <w:r w:rsidR="00495D9E" w:rsidRPr="00495D9E">
        <w:rPr>
          <w:color w:val="0F243E"/>
          <w:sz w:val="28"/>
          <w:szCs w:val="28"/>
        </w:rPr>
        <w:t xml:space="preserve"> </w:t>
      </w:r>
      <w:r w:rsidR="00495D9E">
        <w:rPr>
          <w:color w:val="0F243E"/>
          <w:sz w:val="28"/>
          <w:szCs w:val="28"/>
        </w:rPr>
        <w:t xml:space="preserve"> ГБОУ</w:t>
      </w:r>
      <w:proofErr w:type="gramEnd"/>
      <w:r w:rsidR="00495D9E">
        <w:rPr>
          <w:color w:val="0F243E"/>
          <w:sz w:val="28"/>
          <w:szCs w:val="28"/>
        </w:rPr>
        <w:t xml:space="preserve"> «Лицей-детский сад </w:t>
      </w:r>
      <w:proofErr w:type="spellStart"/>
      <w:r w:rsidR="00495D9E">
        <w:rPr>
          <w:color w:val="0F243E"/>
          <w:sz w:val="28"/>
          <w:szCs w:val="28"/>
        </w:rPr>
        <w:t>г.Магас</w:t>
      </w:r>
      <w:proofErr w:type="spellEnd"/>
      <w:r w:rsidR="00495D9E">
        <w:rPr>
          <w:color w:val="0F243E"/>
          <w:sz w:val="28"/>
          <w:szCs w:val="28"/>
        </w:rPr>
        <w:t>»</w:t>
      </w:r>
    </w:p>
    <w:p w14:paraId="5A0EFF2B" w14:textId="663FB97D" w:rsidR="00FB6FCA" w:rsidRPr="00FD3DA9" w:rsidRDefault="00FB6FCA" w:rsidP="00FB6FCA">
      <w:pPr>
        <w:pStyle w:val="50"/>
        <w:shd w:val="clear" w:color="auto" w:fill="auto"/>
        <w:spacing w:before="0" w:after="194" w:line="230" w:lineRule="exact"/>
        <w:ind w:left="-426"/>
        <w:jc w:val="center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на 202</w:t>
      </w:r>
      <w:r w:rsidR="00424BC7">
        <w:rPr>
          <w:color w:val="0F243E"/>
          <w:sz w:val="28"/>
          <w:szCs w:val="28"/>
        </w:rPr>
        <w:t>2</w:t>
      </w:r>
      <w:r>
        <w:rPr>
          <w:color w:val="0F243E"/>
          <w:sz w:val="28"/>
          <w:szCs w:val="28"/>
        </w:rPr>
        <w:t xml:space="preserve"> /202</w:t>
      </w:r>
      <w:r w:rsidR="00424BC7">
        <w:rPr>
          <w:color w:val="0F243E"/>
          <w:sz w:val="28"/>
          <w:szCs w:val="28"/>
        </w:rPr>
        <w:t>3</w:t>
      </w:r>
      <w:r>
        <w:rPr>
          <w:color w:val="0F243E"/>
          <w:sz w:val="28"/>
          <w:szCs w:val="28"/>
        </w:rPr>
        <w:t xml:space="preserve"> </w:t>
      </w:r>
      <w:r w:rsidRPr="00FD3DA9">
        <w:rPr>
          <w:color w:val="0F243E"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="-254" w:tblpY="70"/>
        <w:tblW w:w="11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920"/>
        <w:gridCol w:w="1984"/>
        <w:gridCol w:w="2405"/>
      </w:tblGrid>
      <w:tr w:rsidR="00495D9E" w:rsidRPr="00495D9E" w14:paraId="5A0EFF30" w14:textId="77777777" w:rsidTr="008D5AD8">
        <w:trPr>
          <w:trHeight w:val="6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2C" w14:textId="77777777" w:rsidR="00FB6FCA" w:rsidRPr="00495D9E" w:rsidRDefault="00FB6FCA" w:rsidP="008D5AD8">
            <w:pPr>
              <w:pStyle w:val="40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noProof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2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17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2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2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Форма проведения</w:t>
            </w:r>
          </w:p>
        </w:tc>
      </w:tr>
      <w:tr w:rsidR="00495D9E" w:rsidRPr="00495D9E" w14:paraId="5A0EFF33" w14:textId="77777777" w:rsidTr="008D5AD8">
        <w:trPr>
          <w:trHeight w:val="2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0EFF31" w14:textId="77777777" w:rsidR="00FB6FCA" w:rsidRPr="00495D9E" w:rsidRDefault="00FB6FCA" w:rsidP="008D5AD8">
            <w:pPr>
              <w:pStyle w:val="20"/>
              <w:shd w:val="clear" w:color="auto" w:fill="auto"/>
              <w:spacing w:line="240" w:lineRule="auto"/>
              <w:ind w:left="60"/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B5617" w14:textId="77777777" w:rsidR="00495D9E" w:rsidRDefault="00FB6FCA" w:rsidP="008D5AD8">
            <w:pPr>
              <w:pStyle w:val="a3"/>
              <w:shd w:val="clear" w:color="auto" w:fill="auto"/>
              <w:tabs>
                <w:tab w:val="left" w:pos="7610"/>
              </w:tabs>
              <w:spacing w:line="240" w:lineRule="auto"/>
              <w:ind w:left="194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Психопрофилактическая   </w:t>
            </w:r>
            <w:proofErr w:type="gram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 психодиагностическая</w:t>
            </w:r>
            <w:proofErr w:type="gram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работа</w:t>
            </w:r>
          </w:p>
          <w:p w14:paraId="5A0EFF32" w14:textId="45111A50" w:rsidR="00FB6FCA" w:rsidRPr="00495D9E" w:rsidRDefault="00FB6FCA" w:rsidP="008D5AD8">
            <w:pPr>
              <w:pStyle w:val="a3"/>
              <w:shd w:val="clear" w:color="auto" w:fill="auto"/>
              <w:tabs>
                <w:tab w:val="left" w:pos="7610"/>
              </w:tabs>
              <w:spacing w:line="240" w:lineRule="auto"/>
              <w:ind w:left="194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495D9E" w:rsidRPr="00495D9E" w14:paraId="5A0EFF3B" w14:textId="77777777" w:rsidTr="008D5AD8">
        <w:trPr>
          <w:trHeight w:val="5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34" w14:textId="77777777" w:rsidR="00FB6FCA" w:rsidRPr="00495D9E" w:rsidRDefault="00FB6FCA" w:rsidP="008D5AD8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35" w14:textId="77777777" w:rsidR="00FB6FCA" w:rsidRPr="00495D9E" w:rsidRDefault="00FB6FCA" w:rsidP="008D5AD8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EB10" w14:textId="77777777" w:rsid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Диагностика определения степени адаптации обучающихся 1-ых классов к школьному обучению. Диагностика адаптации 5-ов к </w:t>
            </w:r>
          </w:p>
          <w:p w14:paraId="4328A007" w14:textId="77777777" w:rsidR="00FB6FCA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новым условиям обучения в среднем звене.</w:t>
            </w:r>
          </w:p>
          <w:p w14:paraId="5A0EFF36" w14:textId="15FDC2D8" w:rsidR="00495D9E" w:rsidRPr="00495D9E" w:rsidRDefault="00495D9E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3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  <w:p w14:paraId="5A0EFF38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39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3A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наблюдения</w:t>
            </w:r>
          </w:p>
        </w:tc>
      </w:tr>
      <w:tr w:rsidR="00495D9E" w:rsidRPr="00495D9E" w14:paraId="5A0EFF43" w14:textId="77777777" w:rsidTr="008D5AD8">
        <w:trPr>
          <w:trHeight w:val="5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3C" w14:textId="77777777" w:rsidR="00FB6FCA" w:rsidRPr="00495D9E" w:rsidRDefault="00FB6FCA" w:rsidP="008D5AD8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3D" w14:textId="77777777" w:rsidR="00FB6FCA" w:rsidRPr="00495D9E" w:rsidRDefault="00FB6FCA" w:rsidP="008D5AD8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515A" w14:textId="77777777" w:rsidR="00FB6FCA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СПТ Социально- психологическое тестирование с целью раннего выявления немедицинского потребления наркотических средств и психотропных веществ.</w:t>
            </w:r>
          </w:p>
          <w:p w14:paraId="5A0EFF3E" w14:textId="49FF0AE8" w:rsidR="00495D9E" w:rsidRPr="00495D9E" w:rsidRDefault="00495D9E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3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</w:t>
            </w:r>
          </w:p>
          <w:p w14:paraId="5A0EFF40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  <w:p w14:paraId="5A0EFF4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4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</w:t>
            </w:r>
          </w:p>
        </w:tc>
      </w:tr>
      <w:tr w:rsidR="00495D9E" w:rsidRPr="00495D9E" w14:paraId="5A0EFF4C" w14:textId="77777777" w:rsidTr="008D5AD8">
        <w:trPr>
          <w:trHeight w:val="11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44" w14:textId="77777777" w:rsidR="00FB6FCA" w:rsidRPr="00495D9E" w:rsidRDefault="00FB6FCA" w:rsidP="008D5AD8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45" w14:textId="77777777" w:rsidR="00FB6FCA" w:rsidRPr="00495D9E" w:rsidRDefault="00FB6FCA" w:rsidP="008D5AD8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46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Изучение уровня психологической готовности учащихся 4-ых классов к обучению в 5-ом классе. Диагностика склонностей, интересов и способностей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4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rStyle w:val="TrebuchetMS"/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48" w14:textId="0262E2A9" w:rsidR="00FB6FCA" w:rsidRPr="00495D9E" w:rsidRDefault="00495D9E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Style w:val="TrebuchetMS"/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49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4A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4B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тестирование, беседы</w:t>
            </w:r>
          </w:p>
        </w:tc>
      </w:tr>
      <w:tr w:rsidR="00495D9E" w:rsidRPr="00495D9E" w14:paraId="5A0EFF52" w14:textId="77777777" w:rsidTr="008D5AD8">
        <w:trPr>
          <w:trHeight w:val="6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4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4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4F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адаптации обучающихся 10-ых классов к условиям обучения на 3-ей ступени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0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беседа, наблюдение</w:t>
            </w:r>
          </w:p>
        </w:tc>
      </w:tr>
      <w:tr w:rsidR="00495D9E" w:rsidRPr="00495D9E" w14:paraId="5A0EFF59" w14:textId="77777777" w:rsidTr="008D5AD8">
        <w:trPr>
          <w:trHeight w:val="6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3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54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5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Мониторинг личностной сферы обучающихся</w:t>
            </w:r>
          </w:p>
          <w:p w14:paraId="359FAEBB" w14:textId="77777777" w:rsidR="00FB6FCA" w:rsidRDefault="00FB6FCA" w:rsidP="008D5AD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 индивидуальному запросу)</w:t>
            </w:r>
          </w:p>
          <w:p w14:paraId="5A0EFF56" w14:textId="46CCB099" w:rsidR="00495D9E" w:rsidRPr="00495D9E" w:rsidRDefault="00495D9E" w:rsidP="008D5AD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октябрь, 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8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беседа, тестирование</w:t>
            </w:r>
          </w:p>
        </w:tc>
      </w:tr>
      <w:tr w:rsidR="00495D9E" w:rsidRPr="00495D9E" w14:paraId="5A0EFF60" w14:textId="77777777" w:rsidTr="008D5AD8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A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5B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C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Мониторинг познавательных процессов обучающихся 5- </w:t>
            </w:r>
            <w:proofErr w:type="spell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ых</w:t>
            </w:r>
            <w:proofErr w:type="spell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5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беседа, тестирование </w:t>
            </w:r>
          </w:p>
          <w:p w14:paraId="5A0EFF5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тренинги</w:t>
            </w:r>
          </w:p>
        </w:tc>
      </w:tr>
      <w:tr w:rsidR="00495D9E" w:rsidRPr="00495D9E" w14:paraId="5A0EFF66" w14:textId="77777777" w:rsidTr="008D5AD8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6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3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познавательной сферы обучающихся 4-ых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4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5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беседа, тестирование</w:t>
            </w:r>
          </w:p>
        </w:tc>
      </w:tr>
      <w:tr w:rsidR="00495D9E" w:rsidRPr="00495D9E" w14:paraId="5A0EFF6D" w14:textId="77777777" w:rsidTr="008D5AD8">
        <w:trPr>
          <w:trHeight w:val="6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68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9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Диагностика обучающихся 11 -ых классов</w:t>
            </w:r>
          </w:p>
          <w:p w14:paraId="5A0EFF6A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« Профессиональное самоопределение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B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C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анкетирование, тестирование</w:t>
            </w:r>
          </w:p>
        </w:tc>
      </w:tr>
      <w:tr w:rsidR="00495D9E" w:rsidRPr="00495D9E" w14:paraId="5A0EFF74" w14:textId="77777777" w:rsidTr="008D5AD8">
        <w:trPr>
          <w:trHeight w:val="8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6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6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F295" w14:textId="77777777" w:rsidR="00FB6FCA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Исследование интересов, склонностей, способностей; обучающихся - 5-7 классов (по 1 классу в каждой параллели)</w:t>
            </w:r>
          </w:p>
          <w:p w14:paraId="5A0EFF70" w14:textId="088FF1EE" w:rsidR="00495D9E" w:rsidRPr="00495D9E" w:rsidRDefault="00495D9E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rStyle w:val="TrebuchetMS"/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72" w14:textId="13B1C08F" w:rsidR="00FB6FCA" w:rsidRPr="00495D9E" w:rsidRDefault="00495D9E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3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беседа</w:t>
            </w:r>
          </w:p>
        </w:tc>
      </w:tr>
      <w:tr w:rsidR="00495D9E" w:rsidRPr="00495D9E" w14:paraId="5A0EFF7A" w14:textId="77777777" w:rsidTr="008D5AD8">
        <w:trPr>
          <w:trHeight w:val="7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5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76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6428" w14:textId="77777777" w:rsidR="00FB6FCA" w:rsidRDefault="00FB6FCA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Исследование обучающихся 5-ых классов при переходе на дифференцированное обучение в лицее</w:t>
            </w:r>
          </w:p>
          <w:p w14:paraId="5A0EFF77" w14:textId="77A6FDAA" w:rsidR="00495D9E" w:rsidRPr="00495D9E" w:rsidRDefault="00495D9E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8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март, 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9" w14:textId="77777777" w:rsidR="00FB6FCA" w:rsidRPr="00495D9E" w:rsidRDefault="00FB6FCA" w:rsidP="008D5AD8">
            <w:pPr>
              <w:pStyle w:val="a3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 по методу «</w:t>
            </w:r>
            <w:proofErr w:type="spell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штур</w:t>
            </w:r>
            <w:proofErr w:type="spell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</w:tr>
      <w:tr w:rsidR="00495D9E" w:rsidRPr="00495D9E" w14:paraId="5A0EFF80" w14:textId="77777777" w:rsidTr="008D5AD8">
        <w:trPr>
          <w:trHeight w:val="6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B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7C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D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социально-</w:t>
            </w:r>
            <w:proofErr w:type="spell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психологичекого</w:t>
            </w:r>
            <w:proofErr w:type="spell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климата в педагогическом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7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Тестирование </w:t>
            </w:r>
          </w:p>
        </w:tc>
      </w:tr>
      <w:tr w:rsidR="00495D9E" w:rsidRPr="00495D9E" w14:paraId="5A0EFF88" w14:textId="77777777" w:rsidTr="008D5AD8">
        <w:trPr>
          <w:trHeight w:val="8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8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8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83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Изучение интеллектуальных и личностных особенностей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84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запросу</w:t>
            </w:r>
          </w:p>
          <w:p w14:paraId="5A0EFF85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учителей,</w:t>
            </w:r>
          </w:p>
          <w:p w14:paraId="5A0EFF86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8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беседа</w:t>
            </w:r>
          </w:p>
        </w:tc>
      </w:tr>
      <w:tr w:rsidR="00495D9E" w:rsidRPr="00495D9E" w14:paraId="5A0EFF90" w14:textId="77777777" w:rsidTr="008D5AD8">
        <w:trPr>
          <w:trHeight w:val="8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89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8A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8B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неуспеваемости и недисциплинированности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8C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запросу</w:t>
            </w:r>
          </w:p>
          <w:p w14:paraId="5A0EFF8D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учителей,</w:t>
            </w:r>
          </w:p>
          <w:p w14:paraId="5A0EFF8E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8F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беседа, наблюдение</w:t>
            </w:r>
          </w:p>
        </w:tc>
      </w:tr>
      <w:tr w:rsidR="00495D9E" w:rsidRPr="00495D9E" w14:paraId="5A0EFF96" w14:textId="77777777" w:rsidTr="008D5AD8">
        <w:trPr>
          <w:trHeight w:val="8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9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-137" w:firstLine="437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9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-137" w:firstLine="437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35C26" w14:textId="77777777" w:rsidR="00FB6FCA" w:rsidRDefault="00FB6FCA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личностных эмоционально-волевых качеств, жизненных планов и перспектив, обучающихся 9-11 классов</w:t>
            </w:r>
          </w:p>
          <w:p w14:paraId="5A0EFF93" w14:textId="2C35470C" w:rsidR="00495D9E" w:rsidRPr="00495D9E" w:rsidRDefault="00495D9E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94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запросу учащихся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95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беседа</w:t>
            </w:r>
          </w:p>
        </w:tc>
      </w:tr>
      <w:tr w:rsidR="00495D9E" w:rsidRPr="00495D9E" w14:paraId="5A0EFF9C" w14:textId="77777777" w:rsidTr="008D5AD8">
        <w:trPr>
          <w:trHeight w:val="9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9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98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DD9A4" w14:textId="77777777" w:rsidR="00FB6FCA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Исследование познавательных интересов в связи с задачами профориентации среди старших школьников</w:t>
            </w:r>
          </w:p>
          <w:p w14:paraId="5A0EFF99" w14:textId="1D22C78B" w:rsidR="00495D9E" w:rsidRPr="00495D9E" w:rsidRDefault="00495D9E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9A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запросу учителя (в течение года)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9B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беседа</w:t>
            </w:r>
          </w:p>
        </w:tc>
      </w:tr>
      <w:tr w:rsidR="00495D9E" w:rsidRPr="00495D9E" w14:paraId="5A0EFFA3" w14:textId="77777777" w:rsidTr="008D5AD8">
        <w:trPr>
          <w:trHeight w:val="3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9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  <w:p w14:paraId="5A0EFF9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9F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Воспитание коммуникативной культуры у обучающихся</w:t>
            </w:r>
          </w:p>
          <w:p w14:paraId="4CF2D7A5" w14:textId="77777777" w:rsidR="00FB6FCA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5-6 классов</w:t>
            </w:r>
          </w:p>
          <w:p w14:paraId="5A0EFFA0" w14:textId="77A3409E" w:rsidR="00495D9E" w:rsidRPr="00495D9E" w:rsidRDefault="00495D9E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беседа</w:t>
            </w:r>
          </w:p>
        </w:tc>
      </w:tr>
      <w:tr w:rsidR="00495D9E" w:rsidRPr="00495D9E" w14:paraId="5A0EFFA9" w14:textId="77777777" w:rsidTr="008D5AD8">
        <w:trPr>
          <w:trHeight w:val="8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4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A5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5A91" w14:textId="77777777" w:rsidR="00FB6FCA" w:rsidRDefault="00FB6FCA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Создание условий, способствующих профилактике нарушений психологического здоровья обучающихся</w:t>
            </w:r>
          </w:p>
          <w:p w14:paraId="5A0EFFA6" w14:textId="1B47C4A9" w:rsidR="00495D9E" w:rsidRPr="00495D9E" w:rsidRDefault="00495D9E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8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беседа, ролевые игры</w:t>
            </w:r>
          </w:p>
        </w:tc>
      </w:tr>
      <w:tr w:rsidR="00495D9E" w:rsidRPr="00495D9E" w14:paraId="5A0EFFB1" w14:textId="77777777" w:rsidTr="008D5AD8">
        <w:trPr>
          <w:trHeight w:val="5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A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AB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C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обучающихся 4-ых классов обучению на 2-ой ступени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A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A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B0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беседа</w:t>
            </w:r>
          </w:p>
        </w:tc>
      </w:tr>
      <w:tr w:rsidR="00495D9E" w:rsidRPr="00495D9E" w14:paraId="5A0EFFB6" w14:textId="77777777" w:rsidTr="008D5AD8">
        <w:trPr>
          <w:trHeight w:val="5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2" w14:textId="77777777" w:rsidR="00FB6FCA" w:rsidRPr="00495D9E" w:rsidRDefault="00FB6FCA" w:rsidP="008D5AD8">
            <w:pPr>
              <w:pStyle w:val="a3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60B8" w14:textId="77777777" w:rsidR="00FB6FCA" w:rsidRDefault="00FB6FCA" w:rsidP="008D5AD8">
            <w:pPr>
              <w:pStyle w:val="a3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занятий по </w:t>
            </w:r>
            <w:proofErr w:type="gram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профилактике  алкоголизма</w:t>
            </w:r>
            <w:proofErr w:type="gram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курения, наркомании, употребления психотропных веществ (1-11кл.)</w:t>
            </w:r>
          </w:p>
          <w:p w14:paraId="5A0EFFB3" w14:textId="44AF37FB" w:rsidR="00495D9E" w:rsidRPr="00495D9E" w:rsidRDefault="00495D9E" w:rsidP="008D5AD8">
            <w:pPr>
              <w:pStyle w:val="a3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4" w14:textId="77777777" w:rsidR="00FB6FCA" w:rsidRPr="00495D9E" w:rsidRDefault="00FB6FCA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5" w14:textId="77777777" w:rsidR="00FB6FCA" w:rsidRPr="00495D9E" w:rsidRDefault="00FB6FCA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Тренинги, беседы, игры</w:t>
            </w:r>
          </w:p>
        </w:tc>
      </w:tr>
      <w:tr w:rsidR="00495D9E" w:rsidRPr="00495D9E" w14:paraId="5A0EFFBB" w14:textId="77777777" w:rsidTr="008D5AD8">
        <w:trPr>
          <w:trHeight w:val="5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7" w14:textId="77777777" w:rsidR="00FB6FCA" w:rsidRPr="00495D9E" w:rsidRDefault="00FB6FCA" w:rsidP="008D5AD8">
            <w:pPr>
              <w:pStyle w:val="a3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8" w14:textId="77777777" w:rsidR="00FB6FCA" w:rsidRPr="00495D9E" w:rsidRDefault="00FB6FCA" w:rsidP="008D5AD8">
            <w:pPr>
              <w:pStyle w:val="a3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Просмотр фильмов « За здоровый образ жизни» (8-11кл.)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9" w14:textId="77777777" w:rsidR="00FB6FCA" w:rsidRPr="00495D9E" w:rsidRDefault="00FB6FCA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A" w14:textId="77777777" w:rsidR="00FB6FCA" w:rsidRPr="00495D9E" w:rsidRDefault="00FB6FCA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Фильмы, беседы, диспуты</w:t>
            </w:r>
          </w:p>
        </w:tc>
      </w:tr>
      <w:tr w:rsidR="00495D9E" w:rsidRPr="00495D9E" w14:paraId="5A0EFFC0" w14:textId="77777777" w:rsidTr="008D5AD8">
        <w:trPr>
          <w:trHeight w:val="5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C" w14:textId="77777777" w:rsidR="00FB6FCA" w:rsidRPr="00495D9E" w:rsidRDefault="00FB6FCA" w:rsidP="008D5AD8">
            <w:pPr>
              <w:pStyle w:val="a3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F4D7" w14:textId="77777777" w:rsidR="00FB6FCA" w:rsidRDefault="00FB6FCA" w:rsidP="008D5AD8">
            <w:pPr>
              <w:pStyle w:val="a3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занятий по просвещению и пропаганде здорового образа жизни среди обучающихся начальных </w:t>
            </w:r>
            <w:proofErr w:type="gram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классов:  «</w:t>
            </w:r>
            <w:proofErr w:type="gram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Быть здоровым - здорово! »,   «Здоровье  – это жизнь»   (1 -4 </w:t>
            </w:r>
            <w:proofErr w:type="spell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</w:t>
            </w:r>
          </w:p>
          <w:p w14:paraId="5A0EFFBD" w14:textId="49A21FBA" w:rsidR="00495D9E" w:rsidRPr="00495D9E" w:rsidRDefault="00495D9E" w:rsidP="008D5AD8">
            <w:pPr>
              <w:pStyle w:val="a3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E" w14:textId="77777777" w:rsidR="00FB6FCA" w:rsidRPr="00495D9E" w:rsidRDefault="00FB6FCA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BF" w14:textId="77777777" w:rsidR="00FB6FCA" w:rsidRPr="00495D9E" w:rsidRDefault="00FB6FCA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Тренинги, беседы, игры</w:t>
            </w:r>
          </w:p>
        </w:tc>
      </w:tr>
      <w:tr w:rsidR="00495D9E" w:rsidRPr="00495D9E" w14:paraId="5A0EFFC5" w14:textId="77777777" w:rsidTr="008D5AD8">
        <w:trPr>
          <w:trHeight w:val="5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C1" w14:textId="77777777" w:rsidR="00FB6FCA" w:rsidRPr="00495D9E" w:rsidRDefault="00FB6FCA" w:rsidP="008D5AD8">
            <w:pPr>
              <w:pStyle w:val="a3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2796F" w14:textId="77777777" w:rsidR="00FB6FCA" w:rsidRDefault="00FB6FCA" w:rsidP="008D5AD8">
            <w:pPr>
              <w:pStyle w:val="a3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консультаций по вопросам профилактики алкоголизма, табакокурения, наркомании с родителями (законными представителями) обучающихся</w:t>
            </w:r>
          </w:p>
          <w:p w14:paraId="5A0EFFC2" w14:textId="2568C6E1" w:rsidR="00495D9E" w:rsidRPr="00495D9E" w:rsidRDefault="00495D9E" w:rsidP="008D5AD8">
            <w:pPr>
              <w:pStyle w:val="a3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C3" w14:textId="77777777" w:rsidR="00FB6FCA" w:rsidRPr="00495D9E" w:rsidRDefault="00FB6FCA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C4" w14:textId="77777777" w:rsidR="00FB6FCA" w:rsidRPr="00495D9E" w:rsidRDefault="00FB6FCA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семинары</w:t>
            </w:r>
          </w:p>
        </w:tc>
      </w:tr>
      <w:tr w:rsidR="000355FD" w:rsidRPr="00495D9E" w14:paraId="45223531" w14:textId="77777777" w:rsidTr="008D5AD8">
        <w:trPr>
          <w:trHeight w:val="5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D7A2" w14:textId="026ACA06" w:rsidR="000355FD" w:rsidRPr="00495D9E" w:rsidRDefault="000355FD" w:rsidP="008D5AD8">
            <w:pPr>
              <w:pStyle w:val="a3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E091D" w14:textId="56CEA2C6" w:rsidR="000355FD" w:rsidRPr="00495D9E" w:rsidRDefault="000355FD" w:rsidP="000355FD">
            <w:pPr>
              <w:pStyle w:val="a3"/>
              <w:spacing w:line="259" w:lineRule="exact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мероприятий по профилактике </w:t>
            </w:r>
            <w:r w:rsidR="00D32FE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терроризма и экстремизма в 1-11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7E44" w14:textId="2E849AF9" w:rsidR="000355FD" w:rsidRPr="00495D9E" w:rsidRDefault="00D32FEC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F317C" w14:textId="77777777" w:rsidR="00D32FEC" w:rsidRDefault="00D32FEC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Беседы, </w:t>
            </w:r>
            <w:proofErr w:type="gram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тренинги ,</w:t>
            </w:r>
            <w:proofErr w:type="gramEnd"/>
          </w:p>
          <w:p w14:paraId="3858E3A6" w14:textId="25C78F1B" w:rsidR="000355FD" w:rsidRPr="00495D9E" w:rsidRDefault="00D32FEC" w:rsidP="008D5AD8">
            <w:pPr>
              <w:pStyle w:val="a3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семинары </w:t>
            </w:r>
          </w:p>
        </w:tc>
      </w:tr>
    </w:tbl>
    <w:p w14:paraId="5A0EFFC6" w14:textId="77777777" w:rsidR="00FB6FCA" w:rsidRPr="00495D9E" w:rsidRDefault="00FB6FCA" w:rsidP="00FB6FC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0EFFC7" w14:textId="1FE0BC2B" w:rsidR="00FB6FCA" w:rsidRPr="00495D9E" w:rsidRDefault="00FB6FCA" w:rsidP="00FB6FC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D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proofErr w:type="gramStart"/>
      <w:r w:rsidRPr="00495D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Развивающая  и</w:t>
      </w:r>
      <w:proofErr w:type="gramEnd"/>
      <w:r w:rsidRPr="00495D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коррекционная  работа </w:t>
      </w:r>
    </w:p>
    <w:p w14:paraId="5A0EFFC8" w14:textId="77777777" w:rsidR="00FB6FCA" w:rsidRPr="00495D9E" w:rsidRDefault="00FB6FCA" w:rsidP="00FB6FC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5852"/>
        <w:gridCol w:w="2071"/>
        <w:gridCol w:w="2478"/>
      </w:tblGrid>
      <w:tr w:rsidR="00495D9E" w:rsidRPr="00495D9E" w14:paraId="5A0EFFCE" w14:textId="77777777" w:rsidTr="008D5AD8">
        <w:trPr>
          <w:trHeight w:val="53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C9" w14:textId="77777777" w:rsidR="00FB6FCA" w:rsidRPr="00495D9E" w:rsidRDefault="00FB6FCA" w:rsidP="008D5AD8">
            <w:pPr>
              <w:pStyle w:val="20"/>
              <w:shd w:val="clear" w:color="auto" w:fill="auto"/>
              <w:spacing w:line="240" w:lineRule="auto"/>
              <w:ind w:left="300"/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CA" w14:textId="77777777" w:rsidR="00FB6FCA" w:rsidRPr="00495D9E" w:rsidRDefault="00FB6FCA" w:rsidP="008D5AD8">
            <w:pPr>
              <w:pStyle w:val="20"/>
              <w:shd w:val="clear" w:color="auto" w:fill="auto"/>
              <w:spacing w:line="240" w:lineRule="auto"/>
              <w:ind w:left="300"/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48DD" w14:textId="77777777" w:rsidR="00FB6FCA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</w:t>
            </w:r>
            <w:proofErr w:type="gram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занятий  по</w:t>
            </w:r>
            <w:proofErr w:type="gram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развитию интеллектуального уровня обучающихся  2-4-ых классов. </w:t>
            </w:r>
          </w:p>
          <w:p w14:paraId="5A0EFFCB" w14:textId="0B9F8FBF" w:rsidR="00495D9E" w:rsidRPr="00495D9E" w:rsidRDefault="00495D9E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CC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C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тренинги, игры, беседы</w:t>
            </w:r>
          </w:p>
        </w:tc>
      </w:tr>
      <w:tr w:rsidR="00495D9E" w:rsidRPr="00495D9E" w14:paraId="5A0EFFD4" w14:textId="77777777" w:rsidTr="008D5AD8">
        <w:trPr>
          <w:trHeight w:val="53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C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D0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1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Проведение уроков «Здоровый образ жизни» во </w:t>
            </w:r>
            <w:r w:rsidRPr="00495D9E">
              <w:rPr>
                <w:rStyle w:val="1pt"/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2-4-ы</w:t>
            </w: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 классах.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3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тренинги, игры, беседы</w:t>
            </w:r>
          </w:p>
        </w:tc>
      </w:tr>
      <w:tr w:rsidR="00495D9E" w:rsidRPr="00495D9E" w14:paraId="5A0EFFDB" w14:textId="77777777" w:rsidTr="008D5AD8">
        <w:trPr>
          <w:trHeight w:val="85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5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D6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7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индивидуальной и коррекционной работы с обучающимися 4 - 6-х классов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8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запросу учителя в течение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9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тренинги, игры, беседы</w:t>
            </w:r>
          </w:p>
          <w:p w14:paraId="5A0EFFDA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(совместно с учителем)</w:t>
            </w:r>
          </w:p>
        </w:tc>
      </w:tr>
      <w:tr w:rsidR="00495D9E" w:rsidRPr="00495D9E" w14:paraId="5A0EFFE1" w14:textId="77777777" w:rsidTr="008D5AD8">
        <w:trPr>
          <w:trHeight w:val="86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C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D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D1C05" w14:textId="77777777" w:rsidR="00FB6FCA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Оказание помощи учителям в разработке развивающих и коррекционных программ учебной деятельности для обучающихся 2 - 7-ых классов</w:t>
            </w:r>
          </w:p>
          <w:p w14:paraId="5A0EFFDE" w14:textId="39A9FBC9" w:rsidR="00495D9E" w:rsidRPr="00495D9E" w:rsidRDefault="00495D9E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D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запросам учителей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0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семинары</w:t>
            </w:r>
          </w:p>
        </w:tc>
      </w:tr>
      <w:tr w:rsidR="00495D9E" w:rsidRPr="00495D9E" w14:paraId="5A0EFFE8" w14:textId="77777777" w:rsidTr="008D5AD8">
        <w:trPr>
          <w:trHeight w:val="97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E3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4" w14:textId="46237708" w:rsidR="00495D9E" w:rsidRPr="00495D9E" w:rsidRDefault="00FB6FCA" w:rsidP="008D5AD8">
            <w:pPr>
              <w:pStyle w:val="a3"/>
              <w:shd w:val="clear" w:color="auto" w:fill="auto"/>
              <w:spacing w:line="259" w:lineRule="exact"/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Индивидуальная и групповая работа с обучающимися по коррекции и развитию эмоционально-волевой, личностной и познавательной сфе</w:t>
            </w:r>
            <w:r w:rsid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5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  <w:p w14:paraId="5A0EFFE6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запросу и результатам диагностики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7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тренинг, психологические упражнения, беседы, тестирование</w:t>
            </w:r>
          </w:p>
        </w:tc>
      </w:tr>
      <w:tr w:rsidR="00495D9E" w:rsidRPr="00495D9E" w14:paraId="5A0EFFEE" w14:textId="77777777" w:rsidTr="008D5AD8">
        <w:trPr>
          <w:trHeight w:val="53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9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</w:p>
          <w:p w14:paraId="5A0EFFEA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28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B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Психологическая коррекция внимания, памяти обучающихся </w:t>
            </w:r>
            <w:r w:rsidRPr="00495D9E">
              <w:rPr>
                <w:rStyle w:val="1pt"/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2-3-ых</w:t>
            </w: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классов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C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D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практические занятия</w:t>
            </w:r>
          </w:p>
        </w:tc>
      </w:tr>
      <w:tr w:rsidR="00495D9E" w:rsidRPr="00495D9E" w14:paraId="5A0EFFF4" w14:textId="77777777" w:rsidTr="008D5AD8">
        <w:trPr>
          <w:trHeight w:val="79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E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F0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8CEE" w14:textId="77777777" w:rsidR="00FB6FCA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Коррекция познавательных процессов и развития интеллектуальных способностей подростков и старших школьников</w:t>
            </w:r>
          </w:p>
          <w:p w14:paraId="5A0EFFF1" w14:textId="599A5083" w:rsidR="00495D9E" w:rsidRPr="00495D9E" w:rsidRDefault="00495D9E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3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практические занятия</w:t>
            </w:r>
          </w:p>
        </w:tc>
      </w:tr>
      <w:tr w:rsidR="00495D9E" w:rsidRPr="00495D9E" w14:paraId="5A0EFFFA" w14:textId="77777777" w:rsidTr="008D5AD8">
        <w:trPr>
          <w:trHeight w:val="52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5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F6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7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Развитие и коррекция мотивационной и эмоциональной сферы школьников.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8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9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практические занятия</w:t>
            </w:r>
          </w:p>
        </w:tc>
      </w:tr>
      <w:tr w:rsidR="00495D9E" w:rsidRPr="00495D9E" w14:paraId="5A0F0001" w14:textId="77777777" w:rsidTr="008D5AD8">
        <w:trPr>
          <w:trHeight w:val="53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B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EFFFC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Развитие личности и личностный рост обучающихся среднего и старшего звена.</w:t>
            </w:r>
          </w:p>
          <w:p w14:paraId="5A0EFFF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FF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0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практические занятия</w:t>
            </w:r>
          </w:p>
        </w:tc>
      </w:tr>
      <w:tr w:rsidR="00495D9E" w:rsidRPr="00495D9E" w14:paraId="5A0F0006" w14:textId="77777777" w:rsidTr="008D5AD8">
        <w:trPr>
          <w:trHeight w:val="54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3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Коррекция сферы профессионального самоопределения 8-9кл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4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5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практические занятия</w:t>
            </w:r>
          </w:p>
        </w:tc>
      </w:tr>
      <w:tr w:rsidR="00495D9E" w:rsidRPr="00495D9E" w14:paraId="5A0F000B" w14:textId="77777777" w:rsidTr="008D5AD8">
        <w:trPr>
          <w:trHeight w:val="54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Style w:val="1pt1"/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8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Коррекционно-профилактическая работа с учителями и родителями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9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A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практические занятия</w:t>
            </w:r>
          </w:p>
        </w:tc>
      </w:tr>
      <w:tr w:rsidR="00495D9E" w:rsidRPr="00495D9E" w14:paraId="5A0F0010" w14:textId="77777777" w:rsidTr="008D5AD8">
        <w:trPr>
          <w:trHeight w:val="5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C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D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Психологическое просвещение школьников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0F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практические занятия</w:t>
            </w:r>
          </w:p>
        </w:tc>
      </w:tr>
      <w:tr w:rsidR="00495D9E" w:rsidRPr="00495D9E" w14:paraId="5A0F0014" w14:textId="77777777" w:rsidTr="008D5AD8">
        <w:trPr>
          <w:trHeight w:val="26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0F001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4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0F001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56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Консультативная работа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13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9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95D9E" w:rsidRPr="00495D9E" w14:paraId="5A0F001A" w14:textId="77777777" w:rsidTr="008D5AD8">
        <w:trPr>
          <w:trHeight w:val="106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15" w14:textId="77777777" w:rsidR="00FB6FCA" w:rsidRPr="00495D9E" w:rsidRDefault="00FB6FCA" w:rsidP="008D5AD8">
            <w:pPr>
              <w:pStyle w:val="20"/>
              <w:shd w:val="clear" w:color="auto" w:fill="auto"/>
              <w:spacing w:line="240" w:lineRule="auto"/>
              <w:ind w:left="300"/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16" w14:textId="77777777" w:rsidR="00FB6FCA" w:rsidRPr="00495D9E" w:rsidRDefault="00FB6FCA" w:rsidP="008D5AD8">
            <w:pPr>
              <w:pStyle w:val="20"/>
              <w:shd w:val="clear" w:color="auto" w:fill="auto"/>
              <w:spacing w:line="240" w:lineRule="auto"/>
              <w:ind w:left="300"/>
              <w:rPr>
                <w:i w:val="0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i w:val="0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820E" w14:textId="77777777" w:rsidR="00FB6FCA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консультации для учителей, родителей по вопросам практического применения психологии в воспитании и обучении детей</w:t>
            </w:r>
          </w:p>
          <w:p w14:paraId="5A0F0017" w14:textId="3F9E4A0C" w:rsidR="00495D9E" w:rsidRPr="00495D9E" w:rsidRDefault="00495D9E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18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 по запросам учителей, родителей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19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</w:t>
            </w:r>
          </w:p>
        </w:tc>
      </w:tr>
      <w:tr w:rsidR="00495D9E" w:rsidRPr="00495D9E" w14:paraId="5A0F0020" w14:textId="77777777" w:rsidTr="008D5AD8">
        <w:trPr>
          <w:trHeight w:val="80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1B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1C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1D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работы «Кабинета доверия» для старшеклассников.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1E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1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беседа, тестирование</w:t>
            </w:r>
          </w:p>
        </w:tc>
      </w:tr>
      <w:tr w:rsidR="00495D9E" w:rsidRPr="00495D9E" w14:paraId="5A0F0026" w14:textId="77777777" w:rsidTr="008D5AD8">
        <w:trPr>
          <w:trHeight w:val="97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2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38E1" w14:textId="77777777" w:rsidR="00FB6FCA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кабинета психологической разгрузки как одно из основных средств профилактики нервно-психологического здоровья педагогов</w:t>
            </w:r>
          </w:p>
          <w:p w14:paraId="5A0F0023" w14:textId="210928CE" w:rsidR="00495D9E" w:rsidRPr="00495D9E" w:rsidRDefault="00495D9E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4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5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беседа, тестирование, тренинги, игры</w:t>
            </w:r>
          </w:p>
        </w:tc>
      </w:tr>
      <w:tr w:rsidR="00495D9E" w:rsidRPr="00495D9E" w14:paraId="5A0F002B" w14:textId="77777777" w:rsidTr="008D5AD8">
        <w:trPr>
          <w:trHeight w:val="54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7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8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с одаренными детьми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9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A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беседа, тестирование, тренинги, игры</w:t>
            </w:r>
          </w:p>
        </w:tc>
      </w:tr>
      <w:tr w:rsidR="00495D9E" w:rsidRPr="00495D9E" w14:paraId="5A0F0030" w14:textId="77777777" w:rsidTr="008D5AD8">
        <w:trPr>
          <w:trHeight w:val="5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C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D" w14:textId="77777777" w:rsidR="00FB6FCA" w:rsidRPr="00495D9E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Психологическая подготовка обучающихся </w:t>
            </w:r>
            <w:r w:rsidRPr="00495D9E">
              <w:rPr>
                <w:rStyle w:val="1pt1"/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9-11 </w:t>
            </w: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классов к сдаче ОГЭ, ЕГЭ.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E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2F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беседы, ролевые игры</w:t>
            </w:r>
          </w:p>
        </w:tc>
      </w:tr>
      <w:tr w:rsidR="00495D9E" w:rsidRPr="00495D9E" w14:paraId="5A0F0038" w14:textId="77777777" w:rsidTr="008D5AD8">
        <w:trPr>
          <w:trHeight w:val="116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31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32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33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093B" w14:textId="77777777" w:rsidR="00FB6FCA" w:rsidRDefault="00FB6FCA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Индивидуальные консультации для классных кураторов 5-х классов по результатам мониторинга готовности к обучению в </w:t>
            </w:r>
            <w:proofErr w:type="gramStart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школе  на</w:t>
            </w:r>
            <w:proofErr w:type="gramEnd"/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2-ой ступени .</w:t>
            </w:r>
          </w:p>
          <w:p w14:paraId="5A0F0034" w14:textId="00E60BF9" w:rsidR="00495D9E" w:rsidRPr="00495D9E" w:rsidRDefault="00495D9E" w:rsidP="008D5AD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35" w14:textId="77777777" w:rsidR="00FB6FCA" w:rsidRPr="00495D9E" w:rsidRDefault="00FB6FCA" w:rsidP="008D5AD8">
            <w:pPr>
              <w:pStyle w:val="a3"/>
              <w:shd w:val="clear" w:color="auto" w:fill="auto"/>
              <w:spacing w:line="269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 ноябрь декабрь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36" w14:textId="77777777" w:rsidR="00FB6FCA" w:rsidRPr="00495D9E" w:rsidRDefault="00FB6FCA" w:rsidP="008D5AD8">
            <w:pPr>
              <w:pStyle w:val="a3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беседы</w:t>
            </w:r>
          </w:p>
          <w:p w14:paraId="5A0F0037" w14:textId="77777777" w:rsidR="00FB6FCA" w:rsidRPr="00495D9E" w:rsidRDefault="00FB6FCA" w:rsidP="008D5AD8">
            <w:pPr>
              <w:pStyle w:val="50"/>
              <w:shd w:val="clear" w:color="auto" w:fill="auto"/>
              <w:spacing w:line="240" w:lineRule="auto"/>
              <w:ind w:left="1940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95D9E" w:rsidRPr="00495D9E" w14:paraId="5A0F003E" w14:textId="77777777" w:rsidTr="008D5AD8">
        <w:trPr>
          <w:trHeight w:val="10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39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3A" w14:textId="77777777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ind w:left="30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317D8" w14:textId="77777777" w:rsidR="00FB6FCA" w:rsidRDefault="00FB6FCA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консультации для классных кураторов 10-х классов по результатам психологического мониторинга и диагностики адаптации</w:t>
            </w:r>
          </w:p>
          <w:p w14:paraId="5A0F003B" w14:textId="297CD1A3" w:rsidR="00495D9E" w:rsidRPr="00495D9E" w:rsidRDefault="00495D9E" w:rsidP="008D5AD8">
            <w:pPr>
              <w:pStyle w:val="a3"/>
              <w:shd w:val="clear" w:color="auto" w:fill="auto"/>
              <w:spacing w:line="264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3C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 ноябрь март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3D" w14:textId="77777777" w:rsidR="00FB6FCA" w:rsidRPr="00495D9E" w:rsidRDefault="00FB6FCA" w:rsidP="008D5AD8">
            <w:pPr>
              <w:pStyle w:val="a3"/>
              <w:shd w:val="clear" w:color="auto" w:fill="auto"/>
              <w:spacing w:line="264" w:lineRule="exact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беседы</w:t>
            </w:r>
          </w:p>
        </w:tc>
      </w:tr>
    </w:tbl>
    <w:p w14:paraId="5A0F003F" w14:textId="77777777" w:rsidR="00FB6FCA" w:rsidRPr="00495D9E" w:rsidRDefault="00FB6FCA" w:rsidP="00FB6FCA">
      <w:pPr>
        <w:pStyle w:val="50"/>
        <w:shd w:val="clear" w:color="auto" w:fill="auto"/>
        <w:spacing w:before="0" w:after="194" w:line="230" w:lineRule="exac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9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5811"/>
        <w:gridCol w:w="2126"/>
        <w:gridCol w:w="2268"/>
      </w:tblGrid>
      <w:tr w:rsidR="00495D9E" w:rsidRPr="00495D9E" w14:paraId="5A0F0047" w14:textId="77777777" w:rsidTr="008D5AD8">
        <w:trPr>
          <w:trHeight w:val="5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40" w14:textId="77777777" w:rsidR="00FB6FCA" w:rsidRPr="00495D9E" w:rsidRDefault="00FB6FCA" w:rsidP="008D5AD8">
            <w:pPr>
              <w:pStyle w:val="20"/>
              <w:shd w:val="clear" w:color="auto" w:fill="auto"/>
              <w:spacing w:line="240" w:lineRule="auto"/>
              <w:ind w:left="300" w:hanging="300"/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</w:p>
          <w:p w14:paraId="5A0F0041" w14:textId="77777777" w:rsidR="00FB6FCA" w:rsidRPr="00495D9E" w:rsidRDefault="00FB6FCA" w:rsidP="008D5AD8">
            <w:pPr>
              <w:pStyle w:val="20"/>
              <w:shd w:val="clear" w:color="auto" w:fill="auto"/>
              <w:spacing w:line="240" w:lineRule="auto"/>
              <w:ind w:left="300" w:hanging="300"/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color w:val="000000" w:themeColor="text1"/>
                <w:spacing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B1A9" w14:textId="77777777" w:rsidR="00495D9E" w:rsidRDefault="00495D9E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rFonts w:eastAsia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0CAE83" w14:textId="77777777" w:rsidR="00495D9E" w:rsidRDefault="00495D9E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rFonts w:eastAsia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2A0608" w14:textId="4A2A97C1" w:rsidR="00495D9E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rFonts w:eastAsia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eastAsia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Индивидуальные консультации для обучающихся 8- 11 классов по результатам </w:t>
            </w:r>
          </w:p>
          <w:p w14:paraId="5B298246" w14:textId="77777777" w:rsidR="00FB6FCA" w:rsidRDefault="00FB6FCA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rFonts w:eastAsia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eastAsia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диагностики «Профессиональное самоопределение»</w:t>
            </w:r>
          </w:p>
          <w:p w14:paraId="5A0F0042" w14:textId="74E6F3F2" w:rsidR="00495D9E" w:rsidRPr="00495D9E" w:rsidRDefault="00495D9E" w:rsidP="008D5AD8">
            <w:pPr>
              <w:pStyle w:val="a3"/>
              <w:shd w:val="clear" w:color="auto" w:fill="auto"/>
              <w:spacing w:line="259" w:lineRule="exact"/>
              <w:ind w:left="12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7EEAA" w14:textId="77777777" w:rsidR="00495D9E" w:rsidRDefault="00495D9E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9E27B0" w14:textId="77777777" w:rsidR="00495D9E" w:rsidRDefault="00495D9E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44DC1B" w14:textId="77777777" w:rsidR="00495D9E" w:rsidRDefault="00495D9E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43" w14:textId="2C6574F6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</w:t>
            </w:r>
          </w:p>
          <w:p w14:paraId="5A0F0044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45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2C12E" w14:textId="77777777" w:rsidR="00495D9E" w:rsidRDefault="00495D9E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67B066" w14:textId="77777777" w:rsidR="00495D9E" w:rsidRDefault="00495D9E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46" w14:textId="6A09AE11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консультации</w:t>
            </w:r>
          </w:p>
        </w:tc>
      </w:tr>
      <w:tr w:rsidR="00495D9E" w:rsidRPr="00495D9E" w14:paraId="5A0F0051" w14:textId="77777777" w:rsidTr="008D5AD8">
        <w:trPr>
          <w:trHeight w:val="5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48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49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4A" w14:textId="77777777" w:rsidR="00FB6FCA" w:rsidRPr="00495D9E" w:rsidRDefault="00FB6FCA" w:rsidP="008D5AD8">
            <w:pPr>
              <w:spacing w:line="21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Групповые консультации для обучающихся 8-ых классов по результатам диагностики познавательных и профессиональных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4B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  <w:p w14:paraId="5A0F004C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4D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декабрь</w:t>
            </w:r>
          </w:p>
          <w:p w14:paraId="5A0F004E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4F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50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групповые занятия</w:t>
            </w:r>
          </w:p>
        </w:tc>
      </w:tr>
      <w:tr w:rsidR="00495D9E" w:rsidRPr="00495D9E" w14:paraId="5A0F0058" w14:textId="77777777" w:rsidTr="008D5AD8">
        <w:trPr>
          <w:trHeight w:val="8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52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53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54" w14:textId="77777777" w:rsidR="00FB6FCA" w:rsidRPr="00495D9E" w:rsidRDefault="00FB6FCA" w:rsidP="008D5AD8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Групповые консультации для учителей и родителей по результатам психологического мониторинга интеллектуальной и личностной сферы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55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 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56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57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групповые занятия</w:t>
            </w:r>
          </w:p>
        </w:tc>
      </w:tr>
      <w:tr w:rsidR="00495D9E" w:rsidRPr="00495D9E" w14:paraId="5A0F0061" w14:textId="77777777" w:rsidTr="008D5AD8">
        <w:trPr>
          <w:trHeight w:val="105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59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5A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7FE34" w14:textId="77777777" w:rsidR="00FB6FCA" w:rsidRDefault="00FB6FCA" w:rsidP="008D5AD8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консультации для учителей, учащихся и родителей по результатам психологического мониторинга интеллектуальной и личностной сферы обучающихся.</w:t>
            </w:r>
          </w:p>
          <w:p w14:paraId="5A0F005B" w14:textId="62779EE7" w:rsidR="00495D9E" w:rsidRPr="00495D9E" w:rsidRDefault="00495D9E" w:rsidP="008D5AD8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5C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запросу</w:t>
            </w:r>
          </w:p>
          <w:p w14:paraId="5A0F005D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5E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5F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60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беседы</w:t>
            </w:r>
          </w:p>
        </w:tc>
      </w:tr>
      <w:tr w:rsidR="00495D9E" w:rsidRPr="00495D9E" w14:paraId="5A0F0068" w14:textId="77777777" w:rsidTr="008D5AD8">
        <w:trPr>
          <w:trHeight w:val="10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62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A0F0063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64" w14:textId="77777777" w:rsidR="00FB6FCA" w:rsidRPr="00495D9E" w:rsidRDefault="00FB6FCA" w:rsidP="008D5AD8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консультации для родителей, обучающихся, направленных на медико-</w:t>
            </w:r>
            <w:proofErr w:type="spellStart"/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психолого</w:t>
            </w:r>
            <w:proofErr w:type="spellEnd"/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педагогическую комиссию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65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66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октябрь-декабрь февраль-март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67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консультации</w:t>
            </w:r>
          </w:p>
        </w:tc>
      </w:tr>
      <w:tr w:rsidR="00495D9E" w:rsidRPr="00495D9E" w14:paraId="5A0F006F" w14:textId="77777777" w:rsidTr="008D5AD8">
        <w:trPr>
          <w:trHeight w:val="5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69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6A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FED9" w14:textId="77777777" w:rsidR="00FB6FCA" w:rsidRDefault="00FB6FCA" w:rsidP="008D5AD8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консультации для учителей 4-ых классов по результатам диагностики готовности обучающихся для обучения на 2-й ступени</w:t>
            </w:r>
          </w:p>
          <w:p w14:paraId="5A0F006B" w14:textId="0D7FD527" w:rsidR="00495D9E" w:rsidRPr="00495D9E" w:rsidRDefault="00495D9E" w:rsidP="008D5AD8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6C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  <w:p w14:paraId="5A0F006D" w14:textId="77777777" w:rsidR="00FB6FCA" w:rsidRPr="00495D9E" w:rsidRDefault="00FB6FCA" w:rsidP="008D5A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6E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консультации</w:t>
            </w:r>
          </w:p>
        </w:tc>
      </w:tr>
      <w:tr w:rsidR="00495D9E" w:rsidRPr="00495D9E" w14:paraId="5A0F0076" w14:textId="77777777" w:rsidTr="008D5AD8">
        <w:trPr>
          <w:trHeight w:val="7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70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71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72" w14:textId="77777777" w:rsidR="00FB6FCA" w:rsidRPr="00495D9E" w:rsidRDefault="00FB6FCA" w:rsidP="008D5AD8">
            <w:pPr>
              <w:spacing w:line="22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Психологическая подготовка обучающихся 9-11 классов к сдаче ЕГЭ, ОГЭ.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73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74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75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беседа, анкетирование, тестирование, тренинги</w:t>
            </w:r>
          </w:p>
        </w:tc>
      </w:tr>
      <w:tr w:rsidR="00495D9E" w:rsidRPr="00495D9E" w14:paraId="5A0F007D" w14:textId="77777777" w:rsidTr="008D5AD8">
        <w:trPr>
          <w:trHeight w:val="5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77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78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79" w14:textId="77777777" w:rsidR="00FB6FCA" w:rsidRPr="00495D9E" w:rsidRDefault="00FB6FCA" w:rsidP="008D5AD8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Индивидуальные консультации для учителей, обучающихся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7A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запросу</w:t>
            </w:r>
          </w:p>
          <w:p w14:paraId="5A0F007B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7C" w14:textId="77777777" w:rsidR="00FB6FCA" w:rsidRPr="00495D9E" w:rsidRDefault="00FB6FCA" w:rsidP="008D5AD8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беседа, анкетирование, тестирование, тренинги</w:t>
            </w:r>
          </w:p>
        </w:tc>
      </w:tr>
      <w:tr w:rsidR="00495D9E" w:rsidRPr="00495D9E" w14:paraId="5A0F007F" w14:textId="77777777" w:rsidTr="008D5AD8">
        <w:trPr>
          <w:trHeight w:val="279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EBCF6" w14:textId="77777777" w:rsidR="00495D9E" w:rsidRDefault="00495D9E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55AEEF" w14:textId="6524C3F7" w:rsidR="00FB6FCA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Пропаганда психологических знаний</w:t>
            </w:r>
          </w:p>
          <w:p w14:paraId="5A0F007E" w14:textId="18DDC831" w:rsidR="00495D9E" w:rsidRPr="00495D9E" w:rsidRDefault="00495D9E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95D9E" w:rsidRPr="00495D9E" w14:paraId="5A0F0086" w14:textId="77777777" w:rsidTr="008D5AD8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0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81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2" w14:textId="77777777" w:rsidR="00FB6FCA" w:rsidRPr="00495D9E" w:rsidRDefault="00FB6FCA" w:rsidP="008D5AD8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работы семинаров для учителей по повышению психологической эрудиции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3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  <w:p w14:paraId="5A0F0084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во время каникул (ноябрь, январь, март)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5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лекции, тренинги, беседы</w:t>
            </w:r>
          </w:p>
        </w:tc>
      </w:tr>
      <w:tr w:rsidR="00495D9E" w:rsidRPr="00495D9E" w14:paraId="5A0F008C" w14:textId="77777777" w:rsidTr="008D5AD8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7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88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9" w14:textId="77777777" w:rsidR="00FB6FCA" w:rsidRPr="00495D9E" w:rsidRDefault="00FB6FCA" w:rsidP="008D5AD8">
            <w:pPr>
              <w:spacing w:line="228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Выступление на родительских собраниях во 2-11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A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B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Лекции, беседы</w:t>
            </w:r>
          </w:p>
        </w:tc>
      </w:tr>
      <w:tr w:rsidR="00495D9E" w:rsidRPr="00495D9E" w14:paraId="5A0F0091" w14:textId="77777777" w:rsidTr="008D5AD8">
        <w:trPr>
          <w:trHeight w:val="2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D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C7143" w14:textId="77777777" w:rsidR="00FB6FCA" w:rsidRDefault="00FB6FCA" w:rsidP="008D5AD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заседаниях, совещаниях, педсоветах</w:t>
            </w:r>
          </w:p>
          <w:p w14:paraId="5A0F008E" w14:textId="6F240839" w:rsidR="00495D9E" w:rsidRPr="00495D9E" w:rsidRDefault="00495D9E" w:rsidP="008D5AD8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8F" w14:textId="77777777" w:rsidR="00FB6FCA" w:rsidRPr="00495D9E" w:rsidRDefault="00FB6FCA" w:rsidP="008D5A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 работу лицея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90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лекции</w:t>
            </w:r>
          </w:p>
        </w:tc>
      </w:tr>
      <w:tr w:rsidR="00495D9E" w:rsidRPr="00495D9E" w14:paraId="5A0F0095" w14:textId="77777777" w:rsidTr="008D5AD8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92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9118" w14:textId="77777777" w:rsidR="00FB6FCA" w:rsidRDefault="00FB6FCA" w:rsidP="008D5AD8">
            <w:pPr>
              <w:spacing w:line="22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Работа в составе </w:t>
            </w:r>
            <w:proofErr w:type="spellStart"/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медико</w:t>
            </w:r>
            <w:proofErr w:type="spellEnd"/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психолого-педагогической комиссии</w:t>
            </w:r>
          </w:p>
          <w:p w14:paraId="5A0F0093" w14:textId="7971E93C" w:rsidR="00495D9E" w:rsidRPr="00495D9E" w:rsidRDefault="00495D9E" w:rsidP="008D5AD8">
            <w:pPr>
              <w:spacing w:line="22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94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плану работы</w:t>
            </w:r>
          </w:p>
        </w:tc>
      </w:tr>
      <w:tr w:rsidR="00495D9E" w:rsidRPr="00495D9E" w14:paraId="5A0F00A1" w14:textId="77777777" w:rsidTr="008D5AD8">
        <w:trPr>
          <w:trHeight w:val="7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96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97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98" w14:textId="77777777" w:rsidR="00FB6FCA" w:rsidRPr="00495D9E" w:rsidRDefault="00FB6FCA" w:rsidP="008D5AD8">
            <w:pPr>
              <w:spacing w:line="228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Психологический лекторий для учителей:</w:t>
            </w:r>
          </w:p>
          <w:p w14:paraId="5A0F0099" w14:textId="77777777" w:rsidR="00FB6FCA" w:rsidRPr="00495D9E" w:rsidRDefault="00FB6FCA" w:rsidP="008D5AD8">
            <w:pPr>
              <w:numPr>
                <w:ilvl w:val="0"/>
                <w:numId w:val="1"/>
              </w:numPr>
              <w:tabs>
                <w:tab w:val="left" w:pos="716"/>
              </w:tabs>
              <w:spacing w:line="228" w:lineRule="exact"/>
              <w:ind w:left="720" w:hanging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Формирование учебной мотивации у младших школьников</w:t>
            </w:r>
          </w:p>
          <w:p w14:paraId="5A0F009A" w14:textId="77777777" w:rsidR="00FB6FCA" w:rsidRPr="00495D9E" w:rsidRDefault="00FB6FCA" w:rsidP="008D5AD8">
            <w:pPr>
              <w:numPr>
                <w:ilvl w:val="0"/>
                <w:numId w:val="1"/>
              </w:numPr>
              <w:tabs>
                <w:tab w:val="left" w:pos="712"/>
              </w:tabs>
              <w:spacing w:line="228" w:lineRule="exact"/>
              <w:ind w:left="720" w:hanging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Лекторий для классных кураторов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9B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9C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9D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9E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Лекции</w:t>
            </w:r>
          </w:p>
          <w:p w14:paraId="5A0F009F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консультации</w:t>
            </w:r>
          </w:p>
          <w:p w14:paraId="5A0F00A0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беседы</w:t>
            </w:r>
          </w:p>
        </w:tc>
      </w:tr>
      <w:tr w:rsidR="00495D9E" w:rsidRPr="00495D9E" w14:paraId="5A0F00A3" w14:textId="77777777" w:rsidTr="008D5AD8">
        <w:trPr>
          <w:trHeight w:val="25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AC01" w14:textId="77777777" w:rsidR="00495D9E" w:rsidRDefault="00495D9E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A2" w14:textId="7D840794" w:rsidR="00FB6FCA" w:rsidRPr="00495D9E" w:rsidRDefault="00FB6FCA" w:rsidP="008D5AD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eastAsia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Аналитическая служба</w:t>
            </w:r>
          </w:p>
        </w:tc>
      </w:tr>
      <w:tr w:rsidR="00495D9E" w:rsidRPr="00495D9E" w14:paraId="5A0F00A9" w14:textId="77777777" w:rsidTr="008D5AD8">
        <w:trPr>
          <w:trHeight w:val="5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A4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A5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A6" w14:textId="77777777" w:rsidR="00FB6FCA" w:rsidRPr="00495D9E" w:rsidRDefault="00FB6FCA" w:rsidP="008D5AD8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социологических и рейтинговых опросов для учащихся, учителей и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A7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A8" w14:textId="77777777" w:rsidR="00FB6FCA" w:rsidRPr="00495D9E" w:rsidRDefault="00FB6FCA" w:rsidP="008D5AD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тестирование, анкетирование</w:t>
            </w:r>
          </w:p>
        </w:tc>
      </w:tr>
      <w:tr w:rsidR="00495D9E" w:rsidRPr="00495D9E" w14:paraId="5A0F00B0" w14:textId="77777777" w:rsidTr="008D5AD8">
        <w:trPr>
          <w:trHeight w:val="4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AA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AB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58FC7" w14:textId="77777777" w:rsidR="00495D9E" w:rsidRDefault="00FB6FCA" w:rsidP="000355F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Составление рейтингов по итогам I и 11 </w:t>
            </w:r>
            <w:r w:rsidR="00035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полугодий</w:t>
            </w:r>
          </w:p>
          <w:p w14:paraId="5A0F00AC" w14:textId="7FF51E3A" w:rsidR="000355FD" w:rsidRPr="00495D9E" w:rsidRDefault="000355FD" w:rsidP="000355FD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AD" w14:textId="77777777" w:rsidR="00FB6FCA" w:rsidRPr="00495D9E" w:rsidRDefault="00FB6FCA" w:rsidP="008D5AD8">
            <w:pPr>
              <w:spacing w:line="220" w:lineRule="exact"/>
              <w:ind w:right="7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декабрь </w:t>
            </w:r>
          </w:p>
          <w:p w14:paraId="5A0F00AE" w14:textId="77777777" w:rsidR="00FB6FCA" w:rsidRPr="00495D9E" w:rsidRDefault="00FB6FCA" w:rsidP="008D5AD8">
            <w:pPr>
              <w:spacing w:line="220" w:lineRule="exact"/>
              <w:ind w:right="7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AF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тестирование</w:t>
            </w:r>
          </w:p>
        </w:tc>
      </w:tr>
      <w:tr w:rsidR="00495D9E" w:rsidRPr="00495D9E" w14:paraId="5A0F00B6" w14:textId="77777777" w:rsidTr="008D5AD8">
        <w:trPr>
          <w:trHeight w:val="5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B1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B2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6EE7A" w14:textId="77777777" w:rsidR="00FB6FCA" w:rsidRDefault="00FB6FCA" w:rsidP="008D5AD8">
            <w:pPr>
              <w:spacing w:line="22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социологических опросов для учащихся «Учебный процесс глазами обучающихся»</w:t>
            </w:r>
          </w:p>
          <w:p w14:paraId="5A0F00B3" w14:textId="76C4394B" w:rsidR="00495D9E" w:rsidRPr="00495D9E" w:rsidRDefault="00495D9E" w:rsidP="008D5AD8">
            <w:pPr>
              <w:spacing w:line="22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B4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B5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анкетирование</w:t>
            </w:r>
          </w:p>
        </w:tc>
      </w:tr>
      <w:tr w:rsidR="00495D9E" w:rsidRPr="00495D9E" w14:paraId="5A0F00BC" w14:textId="77777777" w:rsidTr="008D5AD8">
        <w:trPr>
          <w:trHeight w:val="6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B7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0F00B8" w14:textId="77777777" w:rsidR="00FB6FCA" w:rsidRPr="00495D9E" w:rsidRDefault="00FB6FCA" w:rsidP="008D5AD8">
            <w:pPr>
              <w:ind w:left="2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6A3B4" w14:textId="77777777" w:rsidR="00FB6FCA" w:rsidRDefault="00FB6FCA" w:rsidP="008D5AD8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Социологический опрос, посвященный оценке удовлетворительности родителей качеством образовательной сферы</w:t>
            </w:r>
          </w:p>
          <w:p w14:paraId="5A0F00B9" w14:textId="30879E74" w:rsidR="00495D9E" w:rsidRPr="00495D9E" w:rsidRDefault="00495D9E" w:rsidP="008D5AD8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BA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00BB" w14:textId="77777777" w:rsidR="00FB6FCA" w:rsidRPr="00495D9E" w:rsidRDefault="00FB6FCA" w:rsidP="008D5A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5D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анкетирование</w:t>
            </w:r>
          </w:p>
        </w:tc>
      </w:tr>
    </w:tbl>
    <w:p w14:paraId="5A0F00BD" w14:textId="77777777" w:rsidR="00FB6FCA" w:rsidRPr="00495D9E" w:rsidRDefault="00FB6FCA" w:rsidP="00FB6FCA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0F00BE" w14:textId="5B447D14" w:rsidR="00424BC7" w:rsidRPr="00495D9E" w:rsidRDefault="00FB6FCA" w:rsidP="00424BC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D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</w:t>
      </w:r>
      <w:bookmarkStart w:id="0" w:name="_GoBack"/>
      <w:bookmarkEnd w:id="0"/>
    </w:p>
    <w:p w14:paraId="5A0F00BF" w14:textId="35BBEDEA" w:rsidR="00FB6FCA" w:rsidRPr="00495D9E" w:rsidRDefault="00FB6FCA" w:rsidP="00FB6FC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D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</w:t>
      </w:r>
    </w:p>
    <w:p w14:paraId="5A0F00C0" w14:textId="77777777" w:rsidR="00FB6FCA" w:rsidRPr="00495D9E" w:rsidRDefault="00FB6FCA" w:rsidP="00FB6FC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B6FCA" w:rsidRPr="00495D9E" w:rsidSect="00FB6FCA">
      <w:pgSz w:w="11905" w:h="16837"/>
      <w:pgMar w:top="142" w:right="423" w:bottom="284" w:left="63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D8E1938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CA"/>
    <w:rsid w:val="000355FD"/>
    <w:rsid w:val="00424BC7"/>
    <w:rsid w:val="00495D9E"/>
    <w:rsid w:val="005569F4"/>
    <w:rsid w:val="00652836"/>
    <w:rsid w:val="00B967B3"/>
    <w:rsid w:val="00D32FEC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FF27"/>
  <w15:chartTrackingRefBased/>
  <w15:docId w15:val="{2F4A230C-AE72-4662-8F94-D3BAE272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FB6FCA"/>
    <w:rPr>
      <w:rFonts w:ascii="Times New Roman" w:hAnsi="Times New Roman" w:cs="Times New Roman"/>
      <w:i/>
      <w:iCs/>
      <w:spacing w:val="-30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FB6F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FB6FCA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1">
    <w:name w:val="Основной текст Знак1"/>
    <w:link w:val="a3"/>
    <w:uiPriority w:val="99"/>
    <w:rsid w:val="00FB6FC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FB6FCA"/>
    <w:rPr>
      <w:rFonts w:ascii="Trebuchet MS" w:hAnsi="Trebuchet MS" w:cs="Trebuchet MS"/>
      <w:spacing w:val="-10"/>
      <w:sz w:val="21"/>
      <w:szCs w:val="21"/>
      <w:shd w:val="clear" w:color="auto" w:fill="FFFFFF"/>
    </w:rPr>
  </w:style>
  <w:style w:type="character" w:customStyle="1" w:styleId="TrebuchetMS">
    <w:name w:val="Основной текст + Trebuchet MS"/>
    <w:aliases w:val="Интервал 0 pt1"/>
    <w:uiPriority w:val="99"/>
    <w:rsid w:val="00FB6FCA"/>
    <w:rPr>
      <w:rFonts w:ascii="Trebuchet MS" w:hAnsi="Trebuchet MS" w:cs="Trebuchet MS"/>
      <w:noProof/>
      <w:spacing w:val="-10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FB6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3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B6FCA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FB6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lang w:eastAsia="en-US"/>
    </w:rPr>
  </w:style>
  <w:style w:type="paragraph" w:styleId="a3">
    <w:name w:val="Body Text"/>
    <w:basedOn w:val="a"/>
    <w:link w:val="1"/>
    <w:uiPriority w:val="99"/>
    <w:rsid w:val="00FB6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B6F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B6FCA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spacing w:val="-10"/>
      <w:sz w:val="21"/>
      <w:szCs w:val="21"/>
      <w:lang w:eastAsia="en-US"/>
    </w:rPr>
  </w:style>
  <w:style w:type="character" w:customStyle="1" w:styleId="1pt">
    <w:name w:val="Основной текст + Интервал 1 pt"/>
    <w:uiPriority w:val="99"/>
    <w:rsid w:val="00FB6FCA"/>
    <w:rPr>
      <w:rFonts w:ascii="Book Antiqua" w:hAnsi="Book Antiqua" w:cs="Book Antiqua"/>
      <w:spacing w:val="30"/>
      <w:sz w:val="21"/>
      <w:szCs w:val="21"/>
    </w:rPr>
  </w:style>
  <w:style w:type="character" w:customStyle="1" w:styleId="1pt1">
    <w:name w:val="Основной текст + Интервал 1 pt1"/>
    <w:uiPriority w:val="99"/>
    <w:rsid w:val="00FB6FCA"/>
    <w:rPr>
      <w:rFonts w:ascii="Book Antiqua" w:hAnsi="Book Antiqua" w:cs="Book Antiqua"/>
      <w:spacing w:val="3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10</cp:lastModifiedBy>
  <cp:revision>7</cp:revision>
  <dcterms:created xsi:type="dcterms:W3CDTF">2021-01-25T10:37:00Z</dcterms:created>
  <dcterms:modified xsi:type="dcterms:W3CDTF">2023-08-02T11:11:00Z</dcterms:modified>
</cp:coreProperties>
</file>